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0D6622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1601C23A" wp14:editId="5C84DA6C">
            <wp:simplePos x="0" y="0"/>
            <wp:positionH relativeFrom="column">
              <wp:posOffset>3885565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589061" behindDoc="1" locked="0" layoutInCell="1" allowOverlap="1" wp14:anchorId="7526D72E" wp14:editId="6E1A0588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77531C21" wp14:editId="4A6B0337">
            <wp:simplePos x="0" y="0"/>
            <wp:positionH relativeFrom="column">
              <wp:posOffset>-635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06673E1C" wp14:editId="41C66594">
            <wp:simplePos x="0" y="0"/>
            <wp:positionH relativeFrom="column">
              <wp:posOffset>3876040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7333BB73" wp14:editId="22AB1F11">
            <wp:simplePos x="0" y="0"/>
            <wp:positionH relativeFrom="column">
              <wp:posOffset>1981200</wp:posOffset>
            </wp:positionH>
            <wp:positionV relativeFrom="paragraph">
              <wp:posOffset>-635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19D3A56C" wp14:editId="677DD655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8AF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C254EAE" wp14:editId="7E484D16">
                <wp:simplePos x="0" y="0"/>
                <wp:positionH relativeFrom="column">
                  <wp:posOffset>4324350</wp:posOffset>
                </wp:positionH>
                <wp:positionV relativeFrom="paragraph">
                  <wp:posOffset>7635240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54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5pt;margin-top:601.2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nJftM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8DDE24" wp14:editId="4F8FBFE7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DDE24" id="_x0000_s1027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58C1DCEE" wp14:editId="20457266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3428807" wp14:editId="4A692745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145AC8" wp14:editId="0AEB86E6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45AC8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08A2C9AD" wp14:editId="681F941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C9AD" id="_x0000_s1029" type="#_x0000_t202" style="position:absolute;margin-left:306pt;margin-top:0;width:128.4pt;height:791.85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E811092" wp14:editId="58657F30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1092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48CD3F96" wp14:editId="050D2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3F96" id="_x0000_s1031" type="#_x0000_t202" style="position:absolute;margin-left:0;margin-top:0;width:128.4pt;height:793.35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F218AF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6C8A6881" wp14:editId="14D7FDE6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881" id="_x0000_s1032" type="#_x0000_t202" style="position:absolute;margin-left:157.5pt;margin-top:0;width:128.4pt;height:792.6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585986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730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bookmarkStart w:id="0" w:name="_GoBack"/>
      <w:bookmarkEnd w:id="0"/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0D6622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176B6DE1" wp14:editId="0F6311B4">
            <wp:simplePos x="0" y="0"/>
            <wp:positionH relativeFrom="column">
              <wp:posOffset>3895090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470301DF" wp14:editId="596BADC3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12F6054F" wp14:editId="033657A8">
            <wp:simplePos x="0" y="0"/>
            <wp:positionH relativeFrom="column">
              <wp:posOffset>8890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6272" behindDoc="1" locked="0" layoutInCell="1" allowOverlap="1" wp14:anchorId="56CD8519" wp14:editId="2577EB59">
            <wp:simplePos x="0" y="0"/>
            <wp:positionH relativeFrom="column">
              <wp:posOffset>3885565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4224" behindDoc="1" locked="0" layoutInCell="1" allowOverlap="1" wp14:anchorId="048C88F5" wp14:editId="1E6EC765">
            <wp:simplePos x="0" y="0"/>
            <wp:positionH relativeFrom="column">
              <wp:posOffset>1980565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5248" behindDoc="1" locked="0" layoutInCell="1" allowOverlap="1" wp14:anchorId="1AE41D80" wp14:editId="3C4C66A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531B67C7" wp14:editId="5D69187B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67C7" id="_x0000_s1034" type="#_x0000_t202" style="position:absolute;margin-left:156.75pt;margin-top:.75pt;width:128.4pt;height:792.6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767986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3DD02B3" wp14:editId="70BD4299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2B3" id="_x0000_s1035" type="#_x0000_t202" style="position:absolute;margin-left:306.75pt;margin-top:.75pt;width:128.4pt;height:792.6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27B0E2EA" wp14:editId="47FE043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E2EA" id="_x0000_s1036" type="#_x0000_t202" style="position:absolute;margin-left:.75pt;margin-top:.75pt;width:128.4pt;height:793.3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F5CB89" wp14:editId="4E8E4120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5CB89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42655A4B" wp14:editId="4545B7C7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EA8208A" wp14:editId="32F52068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208A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00E8FA32" wp14:editId="04D2FD6D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2D50E6FD" wp14:editId="13BA3337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694B7B1D" wp14:editId="0FBEFD97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03">
        <w:tab/>
      </w:r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D6622"/>
    <w:rsid w:val="000E223C"/>
    <w:rsid w:val="000E6055"/>
    <w:rsid w:val="00197780"/>
    <w:rsid w:val="001E3EE6"/>
    <w:rsid w:val="00255C40"/>
    <w:rsid w:val="003051D5"/>
    <w:rsid w:val="00331F76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930D4"/>
    <w:rsid w:val="009A007D"/>
    <w:rsid w:val="009B3044"/>
    <w:rsid w:val="009E415A"/>
    <w:rsid w:val="00A14AE0"/>
    <w:rsid w:val="00A402BF"/>
    <w:rsid w:val="00A83BC9"/>
    <w:rsid w:val="00AC372D"/>
    <w:rsid w:val="00B27AF3"/>
    <w:rsid w:val="00BA59B7"/>
    <w:rsid w:val="00C34801"/>
    <w:rsid w:val="00CD25D3"/>
    <w:rsid w:val="00D20C10"/>
    <w:rsid w:val="00DE00CC"/>
    <w:rsid w:val="00E457BC"/>
    <w:rsid w:val="00E50B03"/>
    <w:rsid w:val="00E51065"/>
    <w:rsid w:val="00E76EB7"/>
    <w:rsid w:val="00EF7EEF"/>
    <w:rsid w:val="00F218AF"/>
    <w:rsid w:val="00F26A78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10DE-E566-41B7-90B0-EF2E480B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cp:lastPrinted>2022-09-01T10:41:00Z</cp:lastPrinted>
  <dcterms:created xsi:type="dcterms:W3CDTF">2024-08-29T07:54:00Z</dcterms:created>
  <dcterms:modified xsi:type="dcterms:W3CDTF">2024-08-29T07:54:00Z</dcterms:modified>
</cp:coreProperties>
</file>