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9E" w:rsidRPr="00960CD0" w:rsidRDefault="007B649E" w:rsidP="007B649E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D41CF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8D320C" wp14:editId="59C5B23A">
                <wp:simplePos x="0" y="0"/>
                <wp:positionH relativeFrom="column">
                  <wp:posOffset>-638175</wp:posOffset>
                </wp:positionH>
                <wp:positionV relativeFrom="paragraph">
                  <wp:posOffset>-335915</wp:posOffset>
                </wp:positionV>
                <wp:extent cx="704850" cy="32385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9E" w:rsidRPr="00D41CF2" w:rsidRDefault="007B649E" w:rsidP="007B64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D32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25pt;margin-top:-26.45pt;width:55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" filled="f" stroked="f">
                <v:textbox>
                  <w:txbxContent>
                    <w:p w:rsidR="007B649E" w:rsidRPr="00D41CF2" w:rsidRDefault="007B649E" w:rsidP="007B649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991F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輔英科技大學</w:t>
      </w:r>
      <w:bookmarkStart w:id="1" w:name="學習導航記錄表"/>
      <w:r w:rsidRPr="00991F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學習導航記錄表</w:t>
      </w:r>
      <w:bookmarkEnd w:id="1"/>
    </w:p>
    <w:tbl>
      <w:tblPr>
        <w:tblStyle w:val="a5"/>
        <w:tblW w:w="10490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0"/>
        <w:gridCol w:w="1140"/>
        <w:gridCol w:w="1985"/>
        <w:gridCol w:w="1517"/>
        <w:gridCol w:w="1201"/>
        <w:gridCol w:w="1437"/>
        <w:gridCol w:w="1940"/>
      </w:tblGrid>
      <w:tr w:rsidR="007B649E" w:rsidRPr="00847531" w:rsidTr="00F23394">
        <w:trPr>
          <w:trHeight w:val="548"/>
        </w:trPr>
        <w:tc>
          <w:tcPr>
            <w:tcW w:w="12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8475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847531">
              <w:rPr>
                <w:rFonts w:ascii="標楷體" w:eastAsia="標楷體" w:hAnsi="標楷體" w:hint="eastAsia"/>
              </w:rPr>
              <w:t>系(科)</w:t>
            </w:r>
          </w:p>
        </w:tc>
        <w:tc>
          <w:tcPr>
            <w:tcW w:w="33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val="548"/>
        </w:trPr>
        <w:tc>
          <w:tcPr>
            <w:tcW w:w="12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B649E" w:rsidRPr="00847531" w:rsidRDefault="007B649E" w:rsidP="00F233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2255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49E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學習問題類別</w:t>
            </w:r>
          </w:p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B649E" w:rsidRDefault="007B649E" w:rsidP="007B649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5278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、學習動機：</w:t>
            </w:r>
            <w:r w:rsidRPr="0035278D">
              <w:rPr>
                <w:rFonts w:ascii="標楷體" w:eastAsia="標楷體" w:hAnsi="標楷體" w:hint="eastAsia"/>
              </w:rPr>
              <w:t>缺乏成就動機，不願意用心於所學課程。</w:t>
            </w:r>
          </w:p>
          <w:p w:rsidR="007B649E" w:rsidRDefault="007B649E" w:rsidP="007B649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2、學習態度：學習目標不明確，缺乏主動學習意願。</w:t>
            </w:r>
          </w:p>
          <w:p w:rsidR="007B649E" w:rsidRDefault="007B649E" w:rsidP="007B649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3、時間管理：時間運用未妥善規劃。</w:t>
            </w:r>
          </w:p>
          <w:p w:rsidR="007B649E" w:rsidRDefault="007B649E" w:rsidP="007B649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4、學習方法：不懂得如何採用適當的學習方法。</w:t>
            </w:r>
          </w:p>
          <w:p w:rsidR="007B649E" w:rsidRDefault="007B649E" w:rsidP="007B649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5、問題解決：即使在學習上遭遇問題，也不會主動尋求解決的辦法。</w:t>
            </w:r>
          </w:p>
          <w:p w:rsidR="007B649E" w:rsidRPr="00847531" w:rsidRDefault="007B649E" w:rsidP="007B649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6、其他(簡述)：</w:t>
            </w:r>
          </w:p>
        </w:tc>
      </w:tr>
      <w:tr w:rsidR="007B649E" w:rsidRPr="00847531" w:rsidTr="00F23394">
        <w:trPr>
          <w:trHeight w:hRule="exact" w:val="1210"/>
        </w:trPr>
        <w:tc>
          <w:tcPr>
            <w:tcW w:w="10490" w:type="dxa"/>
            <w:gridSpan w:val="7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B649E" w:rsidRPr="00D92B3F" w:rsidRDefault="007B649E" w:rsidP="007B649E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D92B3F">
              <w:rPr>
                <w:rFonts w:ascii="標楷體" w:eastAsia="標楷體" w:hAnsi="標楷體" w:hint="eastAsia"/>
                <w:color w:val="FF0000"/>
              </w:rPr>
              <w:t>以下請由導航老師填寫。</w:t>
            </w:r>
          </w:p>
          <w:p w:rsidR="007B649E" w:rsidRPr="00D92B3F" w:rsidRDefault="007B649E" w:rsidP="007B649E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D92B3F">
              <w:rPr>
                <w:rFonts w:ascii="標楷體" w:eastAsia="標楷體" w:hAnsi="標楷體" w:hint="eastAsia"/>
                <w:color w:val="FF0000"/>
              </w:rPr>
              <w:t>每張(</w:t>
            </w:r>
            <w:r w:rsidRPr="00D92B3F">
              <w:rPr>
                <w:rFonts w:ascii="標楷體" w:eastAsia="標楷體" w:hAnsi="標楷體"/>
                <w:color w:val="FF0000"/>
              </w:rPr>
              <w:t>A4</w:t>
            </w:r>
            <w:r w:rsidRPr="00D92B3F">
              <w:rPr>
                <w:rFonts w:ascii="標楷體" w:eastAsia="標楷體" w:hAnsi="標楷體" w:hint="eastAsia"/>
                <w:color w:val="FF0000"/>
              </w:rPr>
              <w:t>)表僅可供填寫3次記錄，如需增加記錄次數</w:t>
            </w:r>
            <w:proofErr w:type="gramStart"/>
            <w:r w:rsidRPr="00D92B3F">
              <w:rPr>
                <w:rFonts w:ascii="標楷體" w:eastAsia="標楷體" w:hAnsi="標楷體" w:hint="eastAsia"/>
                <w:color w:val="FF0000"/>
              </w:rPr>
              <w:t>請填新表單</w:t>
            </w:r>
            <w:proofErr w:type="gramEnd"/>
            <w:r w:rsidRPr="00D92B3F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B649E" w:rsidRDefault="007B649E" w:rsidP="007B649E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92B3F">
              <w:rPr>
                <w:rFonts w:ascii="標楷體" w:eastAsia="標楷體" w:hAnsi="標楷體" w:hint="eastAsia"/>
                <w:color w:val="FF0000"/>
              </w:rPr>
              <w:t>本表完成時請學習導航老師簽章後，於公告時間內交由學生學習暨實習</w:t>
            </w:r>
            <w:proofErr w:type="gramStart"/>
            <w:r w:rsidRPr="00D92B3F">
              <w:rPr>
                <w:rFonts w:ascii="標楷體" w:eastAsia="標楷體" w:hAnsi="標楷體" w:hint="eastAsia"/>
                <w:color w:val="FF0000"/>
              </w:rPr>
              <w:t>發展組備檔</w:t>
            </w:r>
            <w:proofErr w:type="gramEnd"/>
            <w:r w:rsidRPr="00D92B3F">
              <w:rPr>
                <w:rFonts w:ascii="標楷體" w:eastAsia="標楷體" w:hAnsi="標楷體" w:hint="eastAsia"/>
                <w:color w:val="FF0000"/>
              </w:rPr>
              <w:t>，謝謝。</w:t>
            </w:r>
          </w:p>
        </w:tc>
      </w:tr>
      <w:tr w:rsidR="007B649E" w:rsidRPr="00847531" w:rsidTr="00F23394">
        <w:trPr>
          <w:trHeight w:hRule="exact" w:val="510"/>
        </w:trPr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:rsidR="007B649E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第____次諮詢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615A18">
              <w:rPr>
                <w:rFonts w:ascii="標楷體" w:eastAsia="標楷體" w:hint="eastAsia"/>
              </w:rPr>
              <w:t>諮詢時間</w:t>
            </w:r>
          </w:p>
        </w:tc>
        <w:tc>
          <w:tcPr>
            <w:tcW w:w="2718" w:type="dxa"/>
            <w:gridSpan w:val="2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rPr>
                <w:rFonts w:ascii="標楷體" w:eastAsia="標楷體" w:hAnsi="標楷體"/>
              </w:rPr>
            </w:pPr>
            <w:r w:rsidRPr="00830255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 w:rsidRPr="00830255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 w:rsidRPr="00830255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日 星期</w:t>
            </w:r>
            <w:r w:rsidRPr="00830255"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諮詢地點</w:t>
            </w:r>
          </w:p>
        </w:tc>
        <w:tc>
          <w:tcPr>
            <w:tcW w:w="1940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B649E" w:rsidRPr="00140DB2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140DB2">
              <w:rPr>
                <w:rFonts w:ascii="標楷體" w:eastAsia="標楷體" w:hAnsi="標楷體" w:hint="eastAsia"/>
              </w:rPr>
              <w:t>諮詢內容摘要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1275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B649E" w:rsidRPr="00140DB2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140DB2">
              <w:rPr>
                <w:rFonts w:ascii="標楷體" w:eastAsia="標楷體" w:hAnsi="標楷體" w:hint="eastAsia"/>
              </w:rPr>
              <w:t>建議學習策略與改善建議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510"/>
        </w:trPr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:rsidR="007B649E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第____次諮詢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615A18">
              <w:rPr>
                <w:rFonts w:ascii="標楷體" w:eastAsia="標楷體" w:hint="eastAsia"/>
              </w:rPr>
              <w:t>諮詢時間</w:t>
            </w:r>
          </w:p>
        </w:tc>
        <w:tc>
          <w:tcPr>
            <w:tcW w:w="2718" w:type="dxa"/>
            <w:gridSpan w:val="2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rPr>
                <w:rFonts w:ascii="標楷體" w:eastAsia="標楷體" w:hAnsi="標楷體"/>
              </w:rPr>
            </w:pPr>
            <w:r w:rsidRPr="00830255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 w:rsidRPr="00830255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 w:rsidRPr="00830255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日 星期</w:t>
            </w:r>
            <w:r w:rsidRPr="00830255"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諮詢地點</w:t>
            </w:r>
          </w:p>
        </w:tc>
        <w:tc>
          <w:tcPr>
            <w:tcW w:w="1940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B649E" w:rsidRPr="00140DB2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140DB2">
              <w:rPr>
                <w:rFonts w:ascii="標楷體" w:eastAsia="標楷體" w:hAnsi="標楷體" w:hint="eastAsia"/>
              </w:rPr>
              <w:t>諮詢內容摘要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12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B649E" w:rsidRPr="00140DB2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140DB2">
              <w:rPr>
                <w:rFonts w:ascii="標楷體" w:eastAsia="標楷體" w:hAnsi="標楷體" w:hint="eastAsia"/>
              </w:rPr>
              <w:t>建議學習策略與改善建議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510"/>
        </w:trPr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:rsidR="007B649E" w:rsidRDefault="007B649E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第____次諮詢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615A18">
              <w:rPr>
                <w:rFonts w:ascii="標楷體" w:eastAsia="標楷體" w:hint="eastAsia"/>
              </w:rPr>
              <w:t>諮詢時間</w:t>
            </w:r>
          </w:p>
        </w:tc>
        <w:tc>
          <w:tcPr>
            <w:tcW w:w="2718" w:type="dxa"/>
            <w:gridSpan w:val="2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rPr>
                <w:rFonts w:ascii="標楷體" w:eastAsia="標楷體" w:hAnsi="標楷體"/>
              </w:rPr>
            </w:pPr>
            <w:r w:rsidRPr="00830255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 w:rsidRPr="00830255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 w:rsidRPr="00830255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日 星期</w:t>
            </w:r>
            <w:r w:rsidRPr="00830255">
              <w:rPr>
                <w:rFonts w:ascii="標楷體" w:eastAsia="標楷體" w:hint="eastAsia"/>
                <w:u w:val="single"/>
              </w:rPr>
              <w:t xml:space="preserve">    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諮詢地點</w:t>
            </w:r>
          </w:p>
        </w:tc>
        <w:tc>
          <w:tcPr>
            <w:tcW w:w="1940" w:type="dxa"/>
            <w:shd w:val="clear" w:color="auto" w:fill="E7E6E6" w:themeFill="background2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B649E" w:rsidRPr="00140DB2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140DB2">
              <w:rPr>
                <w:rFonts w:ascii="標楷體" w:eastAsia="標楷體" w:hAnsi="標楷體" w:hint="eastAsia"/>
              </w:rPr>
              <w:t>諮詢內容摘要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12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B649E" w:rsidRPr="00140DB2" w:rsidRDefault="007B649E" w:rsidP="00F23394">
            <w:pPr>
              <w:jc w:val="center"/>
              <w:rPr>
                <w:rFonts w:ascii="標楷體" w:eastAsia="標楷體" w:hAnsi="標楷體"/>
              </w:rPr>
            </w:pPr>
            <w:r w:rsidRPr="00140DB2">
              <w:rPr>
                <w:rFonts w:ascii="標楷體" w:eastAsia="標楷體" w:hAnsi="標楷體" w:hint="eastAsia"/>
              </w:rPr>
              <w:t>建議學習策略與改善建議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7B649E" w:rsidRPr="00847531" w:rsidRDefault="007B649E" w:rsidP="00F233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9E" w:rsidRPr="00847531" w:rsidTr="00F23394">
        <w:trPr>
          <w:trHeight w:hRule="exact" w:val="836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7B649E" w:rsidRDefault="007B649E" w:rsidP="00F233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</w:t>
            </w:r>
            <w:r w:rsidRPr="00154FE7">
              <w:rPr>
                <w:rFonts w:ascii="標楷體" w:eastAsia="標楷體" w:hAnsi="標楷體" w:hint="eastAsia"/>
              </w:rPr>
              <w:t>結案，</w:t>
            </w:r>
            <w:r>
              <w:rPr>
                <w:rFonts w:ascii="標楷體" w:eastAsia="標楷體" w:hAnsi="標楷體" w:hint="eastAsia"/>
              </w:rPr>
              <w:t>尚</w:t>
            </w:r>
            <w:proofErr w:type="gramStart"/>
            <w:r>
              <w:rPr>
                <w:rFonts w:ascii="標楷體" w:eastAsia="標楷體" w:hAnsi="標楷體" w:hint="eastAsia"/>
              </w:rPr>
              <w:t>須填新表單</w:t>
            </w:r>
            <w:proofErr w:type="gramEnd"/>
            <w:r>
              <w:rPr>
                <w:rFonts w:ascii="標楷體" w:eastAsia="標楷體" w:hAnsi="標楷體" w:hint="eastAsia"/>
              </w:rPr>
              <w:t>增加記錄次數</w:t>
            </w:r>
            <w:r w:rsidRPr="00154FE7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　　　　□</w:t>
            </w:r>
            <w:r w:rsidRPr="00154FE7">
              <w:rPr>
                <w:rFonts w:ascii="標楷體" w:eastAsia="標楷體" w:hAnsi="標楷體" w:hint="eastAsia"/>
              </w:rPr>
              <w:t>已結案，此案共諮詢</w:t>
            </w:r>
            <w:proofErr w:type="gramStart"/>
            <w:r w:rsidRPr="00154FE7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54FE7">
              <w:rPr>
                <w:rFonts w:ascii="標楷體" w:eastAsia="標楷體" w:hAnsi="標楷體" w:hint="eastAsia"/>
              </w:rPr>
              <w:t>次。</w:t>
            </w:r>
          </w:p>
          <w:p w:rsidR="007B649E" w:rsidRPr="005B6EDE" w:rsidRDefault="007B649E" w:rsidP="00F23394">
            <w:pPr>
              <w:ind w:right="1680"/>
              <w:jc w:val="right"/>
              <w:rPr>
                <w:rFonts w:ascii="標楷體" w:eastAsia="標楷體" w:hAnsi="標楷體"/>
              </w:rPr>
            </w:pPr>
            <w:r w:rsidRPr="00D96E2B">
              <w:rPr>
                <w:rFonts w:ascii="標楷體" w:eastAsia="標楷體" w:hAnsi="標楷體" w:hint="eastAsia"/>
                <w:b/>
              </w:rPr>
              <w:t>學習導航老師簽章：</w:t>
            </w:r>
            <w:r>
              <w:rPr>
                <w:rFonts w:ascii="標楷體" w:eastAsia="標楷體" w:hAnsi="標楷體" w:hint="eastAsia"/>
                <w:b/>
              </w:rPr>
              <w:t xml:space="preserve">　　　　              </w:t>
            </w:r>
          </w:p>
        </w:tc>
      </w:tr>
      <w:tr w:rsidR="007B649E" w:rsidRPr="00847531" w:rsidTr="00F23394">
        <w:trPr>
          <w:trHeight w:hRule="exact" w:val="690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:rsidR="007B649E" w:rsidRPr="003F6FF1" w:rsidRDefault="007B649E" w:rsidP="00F233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　　　　　　　　　　　　　　　承辦單位主管：</w:t>
            </w:r>
          </w:p>
          <w:p w:rsidR="007B649E" w:rsidRPr="004E159A" w:rsidRDefault="007B649E" w:rsidP="00F23394">
            <w:pPr>
              <w:rPr>
                <w:rFonts w:ascii="標楷體" w:eastAsia="標楷體" w:hAnsi="標楷體"/>
              </w:rPr>
            </w:pPr>
          </w:p>
        </w:tc>
      </w:tr>
    </w:tbl>
    <w:p w:rsidR="00AF0FA1" w:rsidRPr="007B649E" w:rsidRDefault="00AF0FA1" w:rsidP="007B649E"/>
    <w:sectPr w:rsidR="00AF0FA1" w:rsidRPr="007B649E" w:rsidSect="007B649E">
      <w:pgSz w:w="11906" w:h="16838"/>
      <w:pgMar w:top="993" w:right="849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2E5F"/>
    <w:multiLevelType w:val="hybridMultilevel"/>
    <w:tmpl w:val="28966D68"/>
    <w:lvl w:ilvl="0" w:tplc="7D3E27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C71B5E"/>
    <w:multiLevelType w:val="hybridMultilevel"/>
    <w:tmpl w:val="8EE2EF22"/>
    <w:lvl w:ilvl="0" w:tplc="928EE6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9E"/>
    <w:rsid w:val="007B649E"/>
    <w:rsid w:val="00A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63F2-29B8-455A-99F5-5D08507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link w:val="a4"/>
    <w:uiPriority w:val="34"/>
    <w:qFormat/>
    <w:rsid w:val="007B649E"/>
    <w:pPr>
      <w:ind w:leftChars="200" w:left="480"/>
    </w:pPr>
  </w:style>
  <w:style w:type="table" w:styleId="a5">
    <w:name w:val="Table Grid"/>
    <w:basedOn w:val="a1"/>
    <w:uiPriority w:val="59"/>
    <w:rsid w:val="007B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標1 字元,卑南壹 字元"/>
    <w:link w:val="a3"/>
    <w:uiPriority w:val="34"/>
    <w:locked/>
    <w:rsid w:val="007B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dcterms:created xsi:type="dcterms:W3CDTF">2021-02-22T05:29:00Z</dcterms:created>
  <dcterms:modified xsi:type="dcterms:W3CDTF">2021-02-22T05:32:00Z</dcterms:modified>
</cp:coreProperties>
</file>